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C9" w:rsidRDefault="001B74C9" w:rsidP="00C35B3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«Телефоны доверия» территориальных органов МВД России на районном уровне Ленинградской области.</w:t>
      </w:r>
    </w:p>
    <w:p w:rsidR="005D4722" w:rsidRDefault="005D4722" w:rsidP="005D47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722" w:rsidRDefault="005D4722" w:rsidP="005D47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850"/>
        <w:gridCol w:w="6097"/>
        <w:gridCol w:w="3826"/>
      </w:tblGrid>
      <w:tr w:rsidR="005D4722" w:rsidTr="005D4722">
        <w:tc>
          <w:tcPr>
            <w:tcW w:w="850" w:type="dxa"/>
          </w:tcPr>
          <w:p w:rsidR="005D4722" w:rsidRDefault="005D4722" w:rsidP="005D47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D4722" w:rsidRDefault="005D4722" w:rsidP="005D47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097" w:type="dxa"/>
          </w:tcPr>
          <w:p w:rsidR="005D4722" w:rsidRDefault="005D4722" w:rsidP="005D47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Муниципальный район </w:t>
            </w:r>
          </w:p>
          <w:p w:rsidR="005D4722" w:rsidRDefault="005D4722" w:rsidP="005D47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Ленинградской области</w:t>
            </w:r>
          </w:p>
        </w:tc>
        <w:tc>
          <w:tcPr>
            <w:tcW w:w="3826" w:type="dxa"/>
          </w:tcPr>
          <w:p w:rsidR="005D4722" w:rsidRDefault="005D4722" w:rsidP="005D47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 «Горячей линии»</w:t>
            </w:r>
          </w:p>
        </w:tc>
      </w:tr>
      <w:tr w:rsidR="005D4722" w:rsidTr="005D4722">
        <w:tc>
          <w:tcPr>
            <w:tcW w:w="850" w:type="dxa"/>
          </w:tcPr>
          <w:p w:rsidR="005D4722" w:rsidRDefault="005D4722" w:rsidP="005D47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7" w:type="dxa"/>
          </w:tcPr>
          <w:p w:rsidR="005D4722" w:rsidRPr="005D4722" w:rsidRDefault="005D4722" w:rsidP="005D47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22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</w:p>
        </w:tc>
        <w:tc>
          <w:tcPr>
            <w:tcW w:w="3826" w:type="dxa"/>
          </w:tcPr>
          <w:p w:rsidR="005D4722" w:rsidRDefault="00816303" w:rsidP="005D47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45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(81366) 21-065</w:t>
            </w:r>
          </w:p>
        </w:tc>
      </w:tr>
      <w:tr w:rsidR="005D4722" w:rsidTr="005D4722">
        <w:tc>
          <w:tcPr>
            <w:tcW w:w="850" w:type="dxa"/>
          </w:tcPr>
          <w:p w:rsidR="005D4722" w:rsidRDefault="005D4722" w:rsidP="005D47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7" w:type="dxa"/>
          </w:tcPr>
          <w:p w:rsidR="005D4722" w:rsidRPr="005D4722" w:rsidRDefault="005D4722" w:rsidP="005D47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22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</w:p>
        </w:tc>
        <w:tc>
          <w:tcPr>
            <w:tcW w:w="3826" w:type="dxa"/>
          </w:tcPr>
          <w:p w:rsidR="005D4722" w:rsidRDefault="00816303" w:rsidP="005D47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45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(81373) 26-905</w:t>
            </w:r>
          </w:p>
        </w:tc>
      </w:tr>
      <w:tr w:rsidR="005D4722" w:rsidTr="005D4722">
        <w:tc>
          <w:tcPr>
            <w:tcW w:w="850" w:type="dxa"/>
          </w:tcPr>
          <w:p w:rsidR="005D4722" w:rsidRDefault="005D4722" w:rsidP="005D47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7" w:type="dxa"/>
          </w:tcPr>
          <w:p w:rsidR="005D4722" w:rsidRPr="005D4722" w:rsidRDefault="005D4722" w:rsidP="005D47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22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</w:p>
        </w:tc>
        <w:tc>
          <w:tcPr>
            <w:tcW w:w="3826" w:type="dxa"/>
          </w:tcPr>
          <w:p w:rsidR="005D4722" w:rsidRDefault="00611C58" w:rsidP="005D47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(81363) 72-105</w:t>
            </w:r>
          </w:p>
        </w:tc>
      </w:tr>
      <w:tr w:rsidR="005D4722" w:rsidTr="00E15A42">
        <w:tc>
          <w:tcPr>
            <w:tcW w:w="850" w:type="dxa"/>
            <w:vAlign w:val="center"/>
          </w:tcPr>
          <w:p w:rsidR="005D4722" w:rsidRDefault="005D4722" w:rsidP="00E15A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97" w:type="dxa"/>
            <w:vAlign w:val="center"/>
          </w:tcPr>
          <w:p w:rsidR="005D4722" w:rsidRPr="005D4722" w:rsidRDefault="005D4722" w:rsidP="00E15A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22">
              <w:rPr>
                <w:rFonts w:ascii="Times New Roman" w:hAnsi="Times New Roman" w:cs="Times New Roman"/>
                <w:sz w:val="28"/>
                <w:szCs w:val="28"/>
              </w:rPr>
              <w:t>Всеволожский</w:t>
            </w:r>
          </w:p>
        </w:tc>
        <w:tc>
          <w:tcPr>
            <w:tcW w:w="3826" w:type="dxa"/>
          </w:tcPr>
          <w:p w:rsidR="005D4722" w:rsidRPr="00E15A42" w:rsidRDefault="00F9680C" w:rsidP="005D47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(81370) 42-919</w:t>
            </w:r>
            <w:r w:rsidR="00E15A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; </w:t>
            </w:r>
            <w:r w:rsidR="00E15A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="00E15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(81370) </w:t>
            </w:r>
            <w:r w:rsidR="00E15A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25-372</w:t>
            </w:r>
          </w:p>
        </w:tc>
      </w:tr>
      <w:tr w:rsidR="005D4722" w:rsidTr="005D4722">
        <w:tc>
          <w:tcPr>
            <w:tcW w:w="850" w:type="dxa"/>
          </w:tcPr>
          <w:p w:rsidR="005D4722" w:rsidRDefault="005D4722" w:rsidP="005D47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97" w:type="dxa"/>
          </w:tcPr>
          <w:p w:rsidR="005D4722" w:rsidRPr="005D4722" w:rsidRDefault="005D4722" w:rsidP="005D47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22">
              <w:rPr>
                <w:rFonts w:ascii="Times New Roman" w:hAnsi="Times New Roman" w:cs="Times New Roman"/>
                <w:sz w:val="28"/>
                <w:szCs w:val="28"/>
              </w:rPr>
              <w:t>Выборгский</w:t>
            </w:r>
          </w:p>
        </w:tc>
        <w:tc>
          <w:tcPr>
            <w:tcW w:w="3826" w:type="dxa"/>
          </w:tcPr>
          <w:p w:rsidR="005D4722" w:rsidRDefault="00F36244" w:rsidP="005D47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(81378) 30-307</w:t>
            </w:r>
          </w:p>
        </w:tc>
      </w:tr>
      <w:tr w:rsidR="005D4722" w:rsidTr="005D4722">
        <w:tc>
          <w:tcPr>
            <w:tcW w:w="850" w:type="dxa"/>
          </w:tcPr>
          <w:p w:rsidR="005D4722" w:rsidRDefault="005D4722" w:rsidP="005D47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97" w:type="dxa"/>
          </w:tcPr>
          <w:p w:rsidR="005D4722" w:rsidRPr="005D4722" w:rsidRDefault="005D4722" w:rsidP="005D47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22">
              <w:rPr>
                <w:rFonts w:ascii="Times New Roman" w:hAnsi="Times New Roman" w:cs="Times New Roman"/>
                <w:sz w:val="28"/>
                <w:szCs w:val="28"/>
              </w:rPr>
              <w:t>Гатчинский</w:t>
            </w:r>
          </w:p>
        </w:tc>
        <w:tc>
          <w:tcPr>
            <w:tcW w:w="3826" w:type="dxa"/>
          </w:tcPr>
          <w:p w:rsidR="005D4722" w:rsidRDefault="00EE4649" w:rsidP="00090A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64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4649">
              <w:rPr>
                <w:rFonts w:ascii="Times New Roman" w:hAnsi="Times New Roman" w:cs="Times New Roman"/>
                <w:b/>
                <w:sz w:val="28"/>
                <w:szCs w:val="28"/>
              </w:rPr>
              <w:t>(81</w:t>
            </w:r>
            <w:r w:rsidR="00090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371</w:t>
            </w:r>
            <w:r w:rsidR="00090A19">
              <w:rPr>
                <w:rFonts w:ascii="Times New Roman" w:hAnsi="Times New Roman" w:cs="Times New Roman"/>
                <w:b/>
                <w:sz w:val="28"/>
                <w:szCs w:val="28"/>
              </w:rPr>
              <w:t>) 2</w:t>
            </w:r>
            <w:r w:rsidRPr="00EE4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90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="00090A1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E4649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5D4722" w:rsidTr="002F55D8">
        <w:tc>
          <w:tcPr>
            <w:tcW w:w="850" w:type="dxa"/>
            <w:vAlign w:val="center"/>
          </w:tcPr>
          <w:p w:rsidR="005D4722" w:rsidRDefault="005D4722" w:rsidP="002F55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97" w:type="dxa"/>
            <w:vAlign w:val="center"/>
          </w:tcPr>
          <w:p w:rsidR="005D4722" w:rsidRPr="005D4722" w:rsidRDefault="005D4722" w:rsidP="002F5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22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</w:p>
        </w:tc>
        <w:tc>
          <w:tcPr>
            <w:tcW w:w="3826" w:type="dxa"/>
          </w:tcPr>
          <w:p w:rsidR="005D4722" w:rsidRDefault="00227462" w:rsidP="005D47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(81375) 93-625</w:t>
            </w:r>
            <w:r w:rsidR="002F55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;</w:t>
            </w:r>
          </w:p>
          <w:p w:rsidR="002F55D8" w:rsidRPr="002F55D8" w:rsidRDefault="002F55D8" w:rsidP="005D47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(81375)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93-616</w:t>
            </w:r>
          </w:p>
        </w:tc>
      </w:tr>
      <w:tr w:rsidR="005D4722" w:rsidTr="005D4722">
        <w:tc>
          <w:tcPr>
            <w:tcW w:w="850" w:type="dxa"/>
          </w:tcPr>
          <w:p w:rsidR="005D4722" w:rsidRDefault="005D4722" w:rsidP="005D47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097" w:type="dxa"/>
          </w:tcPr>
          <w:p w:rsidR="005D4722" w:rsidRPr="005D4722" w:rsidRDefault="005D4722" w:rsidP="005D47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22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</w:p>
        </w:tc>
        <w:tc>
          <w:tcPr>
            <w:tcW w:w="3826" w:type="dxa"/>
          </w:tcPr>
          <w:p w:rsidR="005D4722" w:rsidRDefault="00227462" w:rsidP="005D47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(81368) 24-496</w:t>
            </w:r>
          </w:p>
        </w:tc>
      </w:tr>
      <w:tr w:rsidR="005D4722" w:rsidTr="005D4722">
        <w:tc>
          <w:tcPr>
            <w:tcW w:w="850" w:type="dxa"/>
          </w:tcPr>
          <w:p w:rsidR="005D4722" w:rsidRDefault="005D4722" w:rsidP="005D47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097" w:type="dxa"/>
          </w:tcPr>
          <w:p w:rsidR="005D4722" w:rsidRPr="005D4722" w:rsidRDefault="005D4722" w:rsidP="005D47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22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3826" w:type="dxa"/>
          </w:tcPr>
          <w:p w:rsidR="005D4722" w:rsidRDefault="00227462" w:rsidP="005D47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8-999-045-31-41</w:t>
            </w:r>
          </w:p>
        </w:tc>
      </w:tr>
      <w:tr w:rsidR="005D4722" w:rsidTr="005D4722">
        <w:tc>
          <w:tcPr>
            <w:tcW w:w="850" w:type="dxa"/>
          </w:tcPr>
          <w:p w:rsidR="005D4722" w:rsidRDefault="005D4722" w:rsidP="005D47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097" w:type="dxa"/>
          </w:tcPr>
          <w:p w:rsidR="005D4722" w:rsidRPr="005D4722" w:rsidRDefault="005D4722" w:rsidP="005D47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22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</w:p>
        </w:tc>
        <w:tc>
          <w:tcPr>
            <w:tcW w:w="3826" w:type="dxa"/>
          </w:tcPr>
          <w:p w:rsidR="005D4722" w:rsidRDefault="00D24E69" w:rsidP="005D47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(81364) 21-902</w:t>
            </w:r>
          </w:p>
        </w:tc>
      </w:tr>
      <w:tr w:rsidR="005D4722" w:rsidTr="005D4722">
        <w:tc>
          <w:tcPr>
            <w:tcW w:w="850" w:type="dxa"/>
          </w:tcPr>
          <w:p w:rsidR="005D4722" w:rsidRDefault="005D4722" w:rsidP="005D47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097" w:type="dxa"/>
          </w:tcPr>
          <w:p w:rsidR="005D4722" w:rsidRPr="005D4722" w:rsidRDefault="005D4722" w:rsidP="005D47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22">
              <w:rPr>
                <w:rFonts w:ascii="Times New Roman" w:hAnsi="Times New Roman" w:cs="Times New Roman"/>
                <w:sz w:val="28"/>
                <w:szCs w:val="28"/>
              </w:rPr>
              <w:t>Ломоносовский</w:t>
            </w:r>
          </w:p>
        </w:tc>
        <w:tc>
          <w:tcPr>
            <w:tcW w:w="3826" w:type="dxa"/>
          </w:tcPr>
          <w:p w:rsidR="00227462" w:rsidRPr="00090A19" w:rsidRDefault="00227462" w:rsidP="00090A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(812) 573-71-57</w:t>
            </w:r>
          </w:p>
        </w:tc>
      </w:tr>
      <w:tr w:rsidR="005D4722" w:rsidTr="005D4722">
        <w:tc>
          <w:tcPr>
            <w:tcW w:w="850" w:type="dxa"/>
          </w:tcPr>
          <w:p w:rsidR="005D4722" w:rsidRDefault="005D4722" w:rsidP="005D47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097" w:type="dxa"/>
          </w:tcPr>
          <w:p w:rsidR="005D4722" w:rsidRPr="005D4722" w:rsidRDefault="005D4722" w:rsidP="005D47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22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</w:p>
        </w:tc>
        <w:tc>
          <w:tcPr>
            <w:tcW w:w="3826" w:type="dxa"/>
          </w:tcPr>
          <w:p w:rsidR="005D4722" w:rsidRPr="00090A19" w:rsidRDefault="00090A19" w:rsidP="00611C58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(81372)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0-888</w:t>
            </w:r>
          </w:p>
        </w:tc>
      </w:tr>
      <w:tr w:rsidR="005D4722" w:rsidTr="005D4722">
        <w:tc>
          <w:tcPr>
            <w:tcW w:w="850" w:type="dxa"/>
          </w:tcPr>
          <w:p w:rsidR="005D4722" w:rsidRDefault="005D4722" w:rsidP="005D47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097" w:type="dxa"/>
          </w:tcPr>
          <w:p w:rsidR="005D4722" w:rsidRPr="005D4722" w:rsidRDefault="005D4722" w:rsidP="005D47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22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</w:p>
        </w:tc>
        <w:tc>
          <w:tcPr>
            <w:tcW w:w="3826" w:type="dxa"/>
          </w:tcPr>
          <w:p w:rsidR="005D4722" w:rsidRDefault="00F36244" w:rsidP="005D47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(81365) 40-000</w:t>
            </w:r>
          </w:p>
        </w:tc>
      </w:tr>
      <w:tr w:rsidR="005D4722" w:rsidTr="005D4722">
        <w:tc>
          <w:tcPr>
            <w:tcW w:w="850" w:type="dxa"/>
          </w:tcPr>
          <w:p w:rsidR="005D4722" w:rsidRDefault="005D4722" w:rsidP="005D47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097" w:type="dxa"/>
          </w:tcPr>
          <w:p w:rsidR="005D4722" w:rsidRPr="005D4722" w:rsidRDefault="005D4722" w:rsidP="005D47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22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</w:p>
        </w:tc>
        <w:tc>
          <w:tcPr>
            <w:tcW w:w="3826" w:type="dxa"/>
          </w:tcPr>
          <w:p w:rsidR="005D4722" w:rsidRDefault="00CD0393" w:rsidP="005D47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(81379) 39</w:t>
            </w:r>
            <w:r w:rsidR="003E09DB">
              <w:rPr>
                <w:rFonts w:ascii="Times New Roman" w:hAnsi="Times New Roman" w:cs="Times New Roman"/>
                <w:b/>
                <w:sz w:val="28"/>
                <w:szCs w:val="28"/>
              </w:rPr>
              <w:t>-002</w:t>
            </w:r>
          </w:p>
        </w:tc>
      </w:tr>
      <w:tr w:rsidR="005D4722" w:rsidTr="005D4722">
        <w:tc>
          <w:tcPr>
            <w:tcW w:w="850" w:type="dxa"/>
          </w:tcPr>
          <w:p w:rsidR="005D4722" w:rsidRDefault="005D4722" w:rsidP="005D47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097" w:type="dxa"/>
          </w:tcPr>
          <w:p w:rsidR="005D4722" w:rsidRPr="005D4722" w:rsidRDefault="005D4722" w:rsidP="005D47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22">
              <w:rPr>
                <w:rFonts w:ascii="Times New Roman" w:hAnsi="Times New Roman" w:cs="Times New Roman"/>
                <w:sz w:val="28"/>
                <w:szCs w:val="28"/>
              </w:rPr>
              <w:t>Сланцевский</w:t>
            </w:r>
          </w:p>
        </w:tc>
        <w:tc>
          <w:tcPr>
            <w:tcW w:w="3826" w:type="dxa"/>
          </w:tcPr>
          <w:p w:rsidR="005D4722" w:rsidRDefault="00D24E69" w:rsidP="005D47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(81374) 76-527</w:t>
            </w:r>
          </w:p>
        </w:tc>
      </w:tr>
      <w:tr w:rsidR="005D4722" w:rsidTr="00090A19">
        <w:tc>
          <w:tcPr>
            <w:tcW w:w="850" w:type="dxa"/>
            <w:vAlign w:val="center"/>
          </w:tcPr>
          <w:p w:rsidR="005D4722" w:rsidRDefault="005D4722" w:rsidP="00090A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097" w:type="dxa"/>
            <w:vAlign w:val="center"/>
          </w:tcPr>
          <w:p w:rsidR="005D4722" w:rsidRPr="005D4722" w:rsidRDefault="005D4722" w:rsidP="00090A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22">
              <w:rPr>
                <w:rFonts w:ascii="Times New Roman" w:hAnsi="Times New Roman" w:cs="Times New Roman"/>
                <w:sz w:val="28"/>
                <w:szCs w:val="28"/>
              </w:rPr>
              <w:t>Тихвинский</w:t>
            </w:r>
          </w:p>
        </w:tc>
        <w:tc>
          <w:tcPr>
            <w:tcW w:w="3826" w:type="dxa"/>
          </w:tcPr>
          <w:p w:rsidR="00090A19" w:rsidRPr="00E36E49" w:rsidRDefault="00090A19" w:rsidP="00E36E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(81367) </w:t>
            </w:r>
            <w:r w:rsidR="00E36E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57-002</w:t>
            </w:r>
          </w:p>
        </w:tc>
      </w:tr>
      <w:tr w:rsidR="005D4722" w:rsidTr="005D4722">
        <w:tc>
          <w:tcPr>
            <w:tcW w:w="850" w:type="dxa"/>
          </w:tcPr>
          <w:p w:rsidR="005D4722" w:rsidRDefault="005D4722" w:rsidP="005D47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097" w:type="dxa"/>
          </w:tcPr>
          <w:p w:rsidR="005D4722" w:rsidRPr="005D4722" w:rsidRDefault="005D4722" w:rsidP="005D47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22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</w:p>
        </w:tc>
        <w:tc>
          <w:tcPr>
            <w:tcW w:w="3826" w:type="dxa"/>
          </w:tcPr>
          <w:p w:rsidR="005D4722" w:rsidRDefault="005D4722" w:rsidP="005D47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(81361) 20</w:t>
            </w:r>
            <w:r w:rsidR="00685AC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002</w:t>
            </w:r>
          </w:p>
        </w:tc>
      </w:tr>
      <w:tr w:rsidR="005D4722" w:rsidTr="005D4722">
        <w:tc>
          <w:tcPr>
            <w:tcW w:w="850" w:type="dxa"/>
          </w:tcPr>
          <w:p w:rsidR="005D4722" w:rsidRDefault="005D4722" w:rsidP="005D47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097" w:type="dxa"/>
          </w:tcPr>
          <w:p w:rsidR="005D4722" w:rsidRPr="005D4722" w:rsidRDefault="005D4722" w:rsidP="005D47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22">
              <w:rPr>
                <w:rFonts w:ascii="Times New Roman" w:hAnsi="Times New Roman" w:cs="Times New Roman"/>
                <w:sz w:val="28"/>
                <w:szCs w:val="28"/>
              </w:rPr>
              <w:t>Сосновый Бор</w:t>
            </w:r>
          </w:p>
        </w:tc>
        <w:tc>
          <w:tcPr>
            <w:tcW w:w="3826" w:type="dxa"/>
          </w:tcPr>
          <w:p w:rsidR="005D4722" w:rsidRDefault="00265C35" w:rsidP="005D47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45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(81369)</w:t>
            </w:r>
            <w:r w:rsidR="00C167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90A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26-65</w:t>
            </w:r>
          </w:p>
        </w:tc>
      </w:tr>
    </w:tbl>
    <w:p w:rsidR="005D4722" w:rsidRPr="005D4722" w:rsidRDefault="005D4722" w:rsidP="005D47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D4722" w:rsidRPr="005D4722" w:rsidSect="00A4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235"/>
    <w:multiLevelType w:val="hybridMultilevel"/>
    <w:tmpl w:val="2EC6E5CE"/>
    <w:lvl w:ilvl="0" w:tplc="0744197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22"/>
    <w:rsid w:val="00090A19"/>
    <w:rsid w:val="00093EDE"/>
    <w:rsid w:val="001B74C9"/>
    <w:rsid w:val="001C6789"/>
    <w:rsid w:val="001F3FDD"/>
    <w:rsid w:val="00227462"/>
    <w:rsid w:val="00265C35"/>
    <w:rsid w:val="002F55D8"/>
    <w:rsid w:val="0033448C"/>
    <w:rsid w:val="003E09DB"/>
    <w:rsid w:val="00446D13"/>
    <w:rsid w:val="00466909"/>
    <w:rsid w:val="00535DBF"/>
    <w:rsid w:val="005D4722"/>
    <w:rsid w:val="00611C58"/>
    <w:rsid w:val="00685ACE"/>
    <w:rsid w:val="00816303"/>
    <w:rsid w:val="00862470"/>
    <w:rsid w:val="008731A5"/>
    <w:rsid w:val="00A419DE"/>
    <w:rsid w:val="00AC0C69"/>
    <w:rsid w:val="00B0065B"/>
    <w:rsid w:val="00BC1AAB"/>
    <w:rsid w:val="00C167AF"/>
    <w:rsid w:val="00C35B3C"/>
    <w:rsid w:val="00CD0393"/>
    <w:rsid w:val="00D24E69"/>
    <w:rsid w:val="00E15A42"/>
    <w:rsid w:val="00E36E49"/>
    <w:rsid w:val="00EE4649"/>
    <w:rsid w:val="00F36244"/>
    <w:rsid w:val="00F45666"/>
    <w:rsid w:val="00F769FA"/>
    <w:rsid w:val="00F9680C"/>
    <w:rsid w:val="00FD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722"/>
    <w:pPr>
      <w:spacing w:after="0" w:line="240" w:lineRule="auto"/>
    </w:pPr>
  </w:style>
  <w:style w:type="table" w:styleId="a4">
    <w:name w:val="Table Grid"/>
    <w:basedOn w:val="a1"/>
    <w:uiPriority w:val="59"/>
    <w:rsid w:val="005D47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722"/>
    <w:pPr>
      <w:spacing w:after="0" w:line="240" w:lineRule="auto"/>
    </w:pPr>
  </w:style>
  <w:style w:type="table" w:styleId="a4">
    <w:name w:val="Table Grid"/>
    <w:basedOn w:val="a1"/>
    <w:uiPriority w:val="59"/>
    <w:rsid w:val="005D47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</dc:creator>
  <cp:lastModifiedBy>Владимир Анатольевич Алябьев</cp:lastModifiedBy>
  <cp:revision>2</cp:revision>
  <cp:lastPrinted>2019-05-17T12:40:00Z</cp:lastPrinted>
  <dcterms:created xsi:type="dcterms:W3CDTF">2019-05-17T13:26:00Z</dcterms:created>
  <dcterms:modified xsi:type="dcterms:W3CDTF">2019-05-17T13:26:00Z</dcterms:modified>
</cp:coreProperties>
</file>